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F50" w:rsidRPr="00B17D93" w:rsidRDefault="00AA6F50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АДМИНИСТРАЦИЯ </w:t>
      </w:r>
      <w:r w:rsidR="008C4B87"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ЧИНГИССКОГО  </w:t>
      </w: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 СЕЛЬСОВЕТА</w:t>
      </w:r>
    </w:p>
    <w:p w:rsidR="00AA6F50" w:rsidRPr="00B17D93" w:rsidRDefault="008C4B87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ОРДЫНСКОГО </w:t>
      </w:r>
      <w:r w:rsidR="00AA6F50"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>РАЙОНА НОВОСИБИРСКОЙ ОБЛАСТИ</w:t>
      </w:r>
    </w:p>
    <w:p w:rsidR="000948E3" w:rsidRPr="00B17D93" w:rsidRDefault="000948E3" w:rsidP="000948E3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                                                  </w:t>
      </w:r>
    </w:p>
    <w:p w:rsidR="00A208D9" w:rsidRPr="00B17D93" w:rsidRDefault="00AA6F50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>ПОСТАНОВЛЕНИЕ</w:t>
      </w:r>
    </w:p>
    <w:p w:rsidR="00A208D9" w:rsidRPr="00B17D93" w:rsidRDefault="00A208D9" w:rsidP="00A208D9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A6F50" w:rsidRPr="00B17D93" w:rsidRDefault="00082C39" w:rsidP="00A208D9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       </w:t>
      </w:r>
      <w:r w:rsidR="00B70771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>о</w:t>
      </w:r>
      <w:r w:rsidR="004551E3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т </w:t>
      </w:r>
      <w:r w:rsidR="008C4B87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</w:t>
      </w:r>
      <w:r w:rsidR="00913785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>03.03</w:t>
      </w:r>
      <w:r w:rsidR="00AA6F50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.2026г                                                 </w:t>
      </w:r>
      <w:r w:rsid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                             </w:t>
      </w:r>
      <w:r w:rsidR="008C4B87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          </w:t>
      </w:r>
      <w:r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                             </w:t>
      </w:r>
      <w:r w:rsidR="008C4B87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№ </w:t>
      </w:r>
      <w:r w:rsidR="00A55387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</w:t>
      </w:r>
      <w:r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>16</w:t>
      </w:r>
    </w:p>
    <w:p w:rsidR="00AA6F50" w:rsidRPr="00B17D93" w:rsidRDefault="00AA6F50" w:rsidP="00AA6F50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</w:pPr>
    </w:p>
    <w:p w:rsidR="00B17D93" w:rsidRDefault="00B17D93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</w:pPr>
    </w:p>
    <w:p w:rsidR="00B17D93" w:rsidRDefault="00B17D93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</w:pPr>
    </w:p>
    <w:p w:rsidR="00AA6F50" w:rsidRPr="00B17D93" w:rsidRDefault="00AA6F50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Об утверждении муниципальной программы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</w:t>
      </w:r>
      <w:r w:rsidR="00F865D1"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, </w:t>
      </w:r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 социальную и культурную адаптацию мигрантов, профилактику межнациональных (межэтнических) конфликтов </w:t>
      </w:r>
      <w:r w:rsidR="00F865D1"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на территории муниципального образования « Чингисский сельсовет» </w:t>
      </w:r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на 2026-2030</w:t>
      </w:r>
      <w:r w:rsidR="00F865D1"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 </w:t>
      </w:r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г.</w:t>
      </w:r>
      <w:r w:rsidR="001938B4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 г.</w:t>
      </w:r>
      <w:bookmarkStart w:id="0" w:name="_GoBack"/>
      <w:bookmarkEnd w:id="0"/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»</w:t>
      </w:r>
    </w:p>
    <w:p w:rsidR="00966E38" w:rsidRPr="00B17D93" w:rsidRDefault="00966E38" w:rsidP="000948E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17D93" w:rsidRDefault="00AA6F50" w:rsidP="000948E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B17D93" w:rsidRDefault="00B17D93" w:rsidP="000948E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6F50" w:rsidRPr="00B17D93" w:rsidRDefault="00AA6F50" w:rsidP="000948E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соответс</w:t>
      </w:r>
      <w:r w:rsidR="00EF3205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твии с Федеральным законом от 20.03.2025 № 33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-ФЗ «Об общих принципах организации местного самоуправления в </w:t>
      </w:r>
      <w:r w:rsidR="00EF3205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единой системе публичной власти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», </w:t>
      </w:r>
      <w:r w:rsidR="004551E3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Уставом 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образования, администрация </w:t>
      </w:r>
      <w:r w:rsidR="00F865D1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Чингисского 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сельсовета</w:t>
      </w:r>
      <w:r w:rsidR="00913785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постановляет: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865D1" w:rsidRPr="00B17D93" w:rsidRDefault="00A55387" w:rsidP="00F865D1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1. 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Утвердить муниуипальную</w:t>
      </w:r>
      <w:r w:rsidR="00C6178C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программу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865D1" w:rsidRPr="00B17D93">
        <w:rPr>
          <w:rFonts w:ascii="Times New Roman" w:hAnsi="Times New Roman"/>
          <w:sz w:val="28"/>
          <w:szCs w:val="28"/>
        </w:rPr>
        <w:t>«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«Чингисский сельсовет», социальную и культурную адаптацию мигрантов, профилактику межнациональных (межэтнических) конфликтов на 2026-2030 г.»</w:t>
      </w:r>
    </w:p>
    <w:p w:rsidR="00AA6F50" w:rsidRPr="00B17D93" w:rsidRDefault="00F865D1" w:rsidP="00F865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AA6F50" w:rsidRPr="00B17D93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A55387" w:rsidRPr="00B17D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6F50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Утвердить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6178C" w:rsidRPr="00B17D9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A6F50" w:rsidRPr="00B17D93">
        <w:rPr>
          <w:rFonts w:ascii="Times New Roman" w:eastAsia="Times New Roman" w:hAnsi="Times New Roman"/>
          <w:sz w:val="28"/>
          <w:szCs w:val="28"/>
          <w:lang w:eastAsia="ru-RU"/>
        </w:rPr>
        <w:t xml:space="preserve">лан мероприятий администрации </w:t>
      </w:r>
      <w:r w:rsidR="008C4B87" w:rsidRPr="00B17D93">
        <w:rPr>
          <w:rFonts w:ascii="Times New Roman" w:eastAsia="Times New Roman" w:hAnsi="Times New Roman"/>
          <w:sz w:val="28"/>
          <w:szCs w:val="28"/>
          <w:lang w:eastAsia="ru-RU"/>
        </w:rPr>
        <w:t>Чингисского</w:t>
      </w:r>
      <w:r w:rsidR="00AA6F50" w:rsidRPr="00B17D9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по осуществлению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8C4B87" w:rsidRPr="00B17D93">
        <w:rPr>
          <w:rFonts w:ascii="Times New Roman" w:eastAsia="Times New Roman" w:hAnsi="Times New Roman"/>
          <w:sz w:val="28"/>
          <w:szCs w:val="28"/>
          <w:lang w:eastAsia="ru-RU"/>
        </w:rPr>
        <w:t>Чингисского</w:t>
      </w:r>
      <w:r w:rsidR="00AA6F50" w:rsidRPr="00B17D9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реализацию прав национальных меньшинств, обеспечение социальной и культурной адаптации мигрантов, профилактику межнациональных (ме</w:t>
      </w:r>
      <w:r w:rsidR="004551E3" w:rsidRPr="00B17D93">
        <w:rPr>
          <w:rFonts w:ascii="Times New Roman" w:eastAsia="Times New Roman" w:hAnsi="Times New Roman"/>
          <w:sz w:val="28"/>
          <w:szCs w:val="28"/>
          <w:lang w:eastAsia="ru-RU"/>
        </w:rPr>
        <w:t>жэтнических конфликтов), на 2026-2030</w:t>
      </w:r>
      <w:r w:rsidR="00082C39" w:rsidRPr="00B17D9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6178C" w:rsidRPr="00B17D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6F50" w:rsidRPr="00B17D93" w:rsidRDefault="00AA6F50" w:rsidP="00AA6F50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</w:t>
      </w:r>
      <w:r w:rsidR="00A55387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Настоящая программа и план вступает в силу </w:t>
      </w:r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со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дня ее официального опубликования.</w:t>
      </w:r>
    </w:p>
    <w:p w:rsidR="00A208D9" w:rsidRPr="00B17D93" w:rsidRDefault="00F865D1" w:rsidP="00A208D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4</w:t>
      </w:r>
      <w:r w:rsidR="00A55387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AA6F50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Опубликовать настоящее постановление и программу в печатном издании «Вестник» и разместить на</w:t>
      </w:r>
      <w:r w:rsidR="00913785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сайте </w:t>
      </w:r>
      <w:r w:rsidR="00AA6F50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сети «Интернет».</w:t>
      </w:r>
    </w:p>
    <w:p w:rsidR="00A208D9" w:rsidRPr="00B17D93" w:rsidRDefault="00A208D9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A208D9" w:rsidRPr="00B17D93" w:rsidRDefault="00A208D9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913785" w:rsidRPr="00B17D93" w:rsidRDefault="00913785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913785" w:rsidRPr="00B17D93" w:rsidRDefault="00913785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913785" w:rsidRPr="00B17D93" w:rsidRDefault="00913785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C4B87" w:rsidRPr="00B17D93" w:rsidRDefault="008C4B87" w:rsidP="00A208D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D93">
        <w:rPr>
          <w:rFonts w:ascii="Times New Roman" w:hAnsi="Times New Roman"/>
          <w:sz w:val="28"/>
          <w:szCs w:val="28"/>
          <w:lang w:eastAsia="ru-RU"/>
        </w:rPr>
        <w:t>Глава Чингисского сельсовета</w:t>
      </w:r>
    </w:p>
    <w:p w:rsidR="008C4B87" w:rsidRPr="00B17D93" w:rsidRDefault="008C4B87" w:rsidP="008C4B87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hAnsi="Times New Roman"/>
          <w:sz w:val="28"/>
          <w:szCs w:val="28"/>
          <w:lang w:eastAsia="ru-RU"/>
        </w:rPr>
        <w:t>Ордынского района</w:t>
      </w:r>
    </w:p>
    <w:p w:rsidR="008C4B87" w:rsidRPr="00B17D93" w:rsidRDefault="008C4B87" w:rsidP="008C4B87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hAnsi="Times New Roman"/>
          <w:sz w:val="28"/>
          <w:szCs w:val="28"/>
          <w:lang w:eastAsia="ru-RU"/>
        </w:rPr>
        <w:t>Новосибирской области                                                        О.С    Кондаурова</w:t>
      </w:r>
    </w:p>
    <w:p w:rsidR="00A208D9" w:rsidRDefault="00A208D9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CA77A2" w:rsidRDefault="00A208D9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CA77A2">
        <w:rPr>
          <w:sz w:val="28"/>
          <w:szCs w:val="28"/>
        </w:rPr>
        <w:t xml:space="preserve">                            </w:t>
      </w:r>
    </w:p>
    <w:p w:rsidR="00B17D93" w:rsidRDefault="00CA77A2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913785">
        <w:rPr>
          <w:sz w:val="28"/>
          <w:szCs w:val="28"/>
        </w:rPr>
        <w:t xml:space="preserve"> </w:t>
      </w: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AA6F50" w:rsidRPr="00CA77A2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1938B4">
        <w:rPr>
          <w:sz w:val="28"/>
          <w:szCs w:val="28"/>
        </w:rPr>
        <w:t xml:space="preserve">                                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Приложение</w:t>
      </w:r>
      <w:r w:rsidR="00AA6F5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№1</w:t>
      </w:r>
    </w:p>
    <w:p w:rsidR="00AA6F50" w:rsidRPr="004C0C45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 постановлению  администрации</w:t>
      </w:r>
    </w:p>
    <w:p w:rsidR="00AA6F50" w:rsidRPr="004C0C45" w:rsidRDefault="008C4B87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Чингисского  сельсовета Ордынского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F50" w:rsidRPr="004C0C45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района Новосибирской области</w:t>
      </w:r>
    </w:p>
    <w:p w:rsidR="00AA6F50" w:rsidRPr="00B70771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082C3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03.03</w:t>
      </w:r>
      <w:r w:rsidR="00496731"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.2026</w:t>
      </w:r>
      <w:r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г. № </w:t>
      </w:r>
      <w:r w:rsidR="00F865D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</w:t>
      </w:r>
      <w:r w:rsidR="00082C3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</w:t>
      </w:r>
    </w:p>
    <w:p w:rsidR="00AA6F50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Муниципальная программа</w:t>
      </w: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</w:t>
      </w:r>
      <w:r w:rsidR="008C4B8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Чингисский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сельсовет», социальную и культурную адаптацию мигрантов, профилактику межнациональных (межэтнических) конфликтов</w:t>
      </w:r>
      <w:r w:rsidR="00337FB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 2026-2030</w:t>
      </w:r>
      <w:r w:rsidR="00002DC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г.»</w:t>
      </w: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153BD2" w:rsidRDefault="00153BD2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6F50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ПАСПОРТ ПРОГРАММЫ</w:t>
      </w: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Наименование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рограммы: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Чингисский 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сельсовет», социальную и культурную адаптацию мигрантов, профилактику межнациональных (м</w:t>
      </w:r>
      <w:r w:rsidR="00337FB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ежэтнических) конфликтов на 2026-2030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г.г.» (далее Программа)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Разработчик программы: 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Администрация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Чингисского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сельсовета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Ордынского  района Новосибирской области</w:t>
      </w: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Цели и задачи П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Цель п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- укрепление в поселении терпимости к иному мировоззрению, образу жизни, поведению и обычаям, среды - толерантности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Выявление и преодоление негативных тенденций, тормозящих устойчивое социальное и культурное развитие поселения и находящих свое проявление в фактах.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посредством.</w:t>
      </w: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6E38" w:rsidRDefault="00966E38" w:rsidP="00B7077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2070" w:rsidRDefault="00337FB2" w:rsidP="00153BD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Срок реализации Программы  2026 – 2030</w:t>
      </w:r>
      <w:r w:rsidR="00AA6F50"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г. г.</w:t>
      </w:r>
    </w:p>
    <w:p w:rsidR="00153BD2" w:rsidRPr="00153BD2" w:rsidRDefault="00153BD2" w:rsidP="00153BD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Перечень основных мероприятий Программы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разработка и реализация комплекса мероприятий по повышению социальной роли семьи в воспитании у подрастающего поколения норм толерантности и снижении социальной напряженности в обществе;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разработка и реализация комплекса мероприятий по пропаганде миролюбия, повышению толерантности к  этническим,  религиозным и политическим разногласиям, противодействие экстремизму;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повышение эффективности политики, направленной на снижение социально-психологической напряженности в обществе, внедрение в социальную практику норм толерантного поведения.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Исполнители Программы: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Администрация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Чингисского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сельсовета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Ордынского  района Новосибирской области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66E38" w:rsidRDefault="00966E38" w:rsidP="00B70771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6F50" w:rsidRPr="00D80FD9" w:rsidRDefault="00AA6F50" w:rsidP="00B70771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Ожидаемые конечные результаты: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 степени распространенности негативных этнических установок и предрассудков, прежде всего, в молодежной среде;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формирование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Организация контроля за реализацией Программы: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Администрация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Чингисского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сельсовета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Ордынского  района Новосибирской области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C52070" w:rsidRDefault="00C5207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2.     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 проблемы и обоснование необходимости её решения программными методами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Необходимость разработки целевой Программы в муниципальном образовании </w:t>
      </w:r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сельское поселение Чингисский сельсовет Ордынского района Новосибирской области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связана с реализацией полномочий органов местного самоуправления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</w:t>
      </w:r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поселение Чингисский сельсовет Ордынского района Новосибирской области</w:t>
      </w:r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профилактику межнациональных (межэтнических) конфликтов установ</w:t>
      </w:r>
      <w:r w:rsidR="00EF32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ленных Федеральным законом от 20.03.2025 г.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№ </w:t>
      </w:r>
      <w:r w:rsidR="00EF32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33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-ФЗ «Об общих принципах организации местного самоуправления в</w:t>
      </w:r>
      <w:r w:rsidR="00EF32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единой системе публичной власти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Разработка Программы вызвана необходимостью поддержания стабильной общественно-политической обстановки и профилактики экстремизма на территории муниципального образования </w:t>
      </w:r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поселение Чингисский сельсовет Ордынского района Новосибирской области</w:t>
      </w:r>
      <w:r w:rsidR="00B17D93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сфере межнациональных отношений.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          На территории сельского поселения по месту жительства зарегистрировано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несколько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национальностей. 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С</w:t>
      </w:r>
      <w:r w:rsidR="004551E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егодня, в связи с достаточно не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высоким уровнем жизни граждан, проблемы межнациональных отношений не теряют своей актуальности и нуждаются в пристальном внимании органов местного самоуправления.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В настоящее время сфера межнациональных отношений остается наиболее вероятным центром притяжения конфликтных настроений населения, вызванных проблемами в социальной и экономической сферах.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 Особенно высока потенциальная склонность к проявлениям экстремизма в молодежной среде. В Программе особое внимание уделяется формам и методам вовлечения разнонациональной молодежи в изучение народных традиций, в дискуссии по наиболее актуальным вопросам подростковой коммуникабельности в сфере межнациональных отношений и национальных стереотипов.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В рамках Программы будут реализовываться мероприятия, направленные на решение проблем профилактики, проявлений экстремизма в сельском поселении: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- реализация мероприятий, направленных на укрепление межнационального мира и стабильности;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       - обеспечение информированности населения о решении проблем в сфере межнационального сотрудничества.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При отсутствии программно-целевого подхода к решению проблем профилактики экстремизма и гармонизации межнациональных отношений в сельском поселении возможен негативный прогноз по развитию событий в данной сфере.</w:t>
      </w:r>
    </w:p>
    <w:p w:rsidR="00AA6F50" w:rsidRDefault="00AA6F50" w:rsidP="00AA6F50">
      <w:pPr>
        <w:shd w:val="clear" w:color="auto" w:fill="FFFFFF"/>
        <w:spacing w:after="0"/>
        <w:ind w:left="720" w:hanging="36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3.     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Цели и задачи программы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Цель программы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– укрепление в поселении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Основными задачами реализации Программы являются: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1) Выявление и преодоление негативных тенденций, тормозящих устойчивое и культурное развитие сельского поселения и находящих свое проявление  в фактах: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межэтнической и межконфессиональной враждебности и нетерпимости;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агрессии и насилия на межэтнической основе;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распространение негативных этнических и конфессиональных стереотипов;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ксенофобии, бытового расизма, шовинизма;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политического экстремизма на национальной почве.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утверждения основ гражданской идентичности как начала, объединяющего всех жителей сельского поселения;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воспитания культуры толерантности и межнационального согласия;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достижения необходимого уровня правовой культуры граждан как основы толерантного сознания и поведения;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формирования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  <w:r w:rsidR="00C520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         Достижение поставленных задач возможно в условиях упрочнения российской общегражданской общности на основе признания прав и свобод 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человека и гражданина при одновременном создании условий для удовлетворения реальных этнокультурных  конфессиональных потребностей жителей поселения.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 Масштабность и сложность решения поставленных задач требуют применения программно-целевых методов при разработке и реализации Программы.</w:t>
      </w:r>
    </w:p>
    <w:p w:rsidR="00AA6F50" w:rsidRPr="00D80FD9" w:rsidRDefault="00777A5D" w:rsidP="00777A5D">
      <w:pPr>
        <w:shd w:val="clear" w:color="auto" w:fill="FFFFFF"/>
        <w:tabs>
          <w:tab w:val="left" w:pos="6165"/>
        </w:tabs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A6F50" w:rsidRPr="00D80FD9" w:rsidRDefault="00AA6F50" w:rsidP="00AA6F50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4.     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Программные методы достижения цели и решения задач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Осуществление комплекса мероприятий Программы должно проводиться по следующим основным направлениям: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 1) Совершенствование правовой базы и правоприменительной практики в сфере межэтнических и межконфессиональных отношений.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2) Выработка и реализация мер раннего предупреждения межэтнической напряженности, проявлений национального высокомерия, нетерпимости и насилия, профилактики экстремизма.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3) Повышение эффективности механизмов реализации миграционной политики в сельском поселении.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4) Разработка и реализация социальных проектов, содействующих интеграции мигрантов в сообщество и обеспечивающих удовлетворение этнокультурных и религиозных потребностей граждан.</w:t>
      </w: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002DCB" w:rsidRDefault="00002DCB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B17D93" w:rsidRDefault="00002DCB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B17D93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B17D93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B17D93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B17D93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1938B4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1938B4" w:rsidRDefault="001938B4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AA6F50" w:rsidRPr="004C0C45" w:rsidRDefault="001938B4" w:rsidP="00002DCB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B17D93">
        <w:rPr>
          <w:rFonts w:ascii="Times New Roman" w:hAnsi="Times New Roman"/>
          <w:sz w:val="28"/>
          <w:szCs w:val="28"/>
        </w:rPr>
        <w:t xml:space="preserve">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Приложение</w:t>
      </w:r>
      <w:r w:rsidR="00AA6F5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№2</w:t>
      </w:r>
    </w:p>
    <w:p w:rsidR="00AA6F50" w:rsidRPr="004C0C45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 постановлению  администрации</w:t>
      </w:r>
    </w:p>
    <w:p w:rsidR="00AA6F50" w:rsidRPr="004C0C45" w:rsidRDefault="00966E38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Чингисского  сельсовета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Ордынского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F50" w:rsidRPr="004C0C45" w:rsidRDefault="00966E38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района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Новосибирской области</w:t>
      </w:r>
    </w:p>
    <w:p w:rsidR="00AA6F50" w:rsidRPr="00B70771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082C3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03.03</w:t>
      </w:r>
      <w:r w:rsidR="00496731"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.2026</w:t>
      </w:r>
      <w:r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г. № </w:t>
      </w:r>
      <w:r w:rsidR="00F865D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</w:t>
      </w:r>
      <w:r w:rsidR="00082C3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</w:t>
      </w:r>
    </w:p>
    <w:p w:rsidR="00AA6F50" w:rsidRPr="00496731" w:rsidRDefault="00AA6F50" w:rsidP="00AA6F5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</w:p>
    <w:p w:rsidR="00AA6F50" w:rsidRPr="00496731" w:rsidRDefault="00AA6F50" w:rsidP="00AA6F5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ПЛАН МЕРОПРИЯТИЙ АДМИНИСТРАЦИИ </w:t>
      </w:r>
      <w:r w:rsidR="00940130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ЧИНГИССКОГО</w:t>
      </w:r>
      <w:r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 СЕЛЬСОВЕТА ПО ОСУЩЕСТВЛЕНИЮ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8C4B87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ЧИНГИССКОГО </w:t>
      </w:r>
      <w:r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 СЕЛЬСОВЕТА, РЕАЛИЗАЦИЮ ПРАВ НАЦИОНАЛЬНЫХ МЕНЬШИНСТВ, ОБЕСПЕЧЕНИЕ СОЦИАЛЬНОЙ И КУЛЬТУРНОЙ АДАПТАЦИИ МИГРАНТОВ, ПРОФИЛАКТИКУ МЕЖНАЦИОНАЛЬНЫХ (МЕ</w:t>
      </w:r>
      <w:r w:rsidR="00940130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ЖЭТНИЧЕСКИХ) КОНФЛИКТОВ </w:t>
      </w:r>
      <w:r w:rsidR="00337FB2"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 НА 2026-2030</w:t>
      </w:r>
      <w:r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 ГОДА</w:t>
      </w:r>
      <w:r w:rsidR="00153BD2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.</w:t>
      </w:r>
    </w:p>
    <w:p w:rsidR="00AA6F50" w:rsidRPr="00541290" w:rsidRDefault="00AA6F50" w:rsidP="00AA6F5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182"/>
        <w:gridCol w:w="1656"/>
        <w:gridCol w:w="2934"/>
      </w:tblGrid>
      <w:tr w:rsidR="00AA6F50" w:rsidRPr="00C470E1" w:rsidTr="006C24EA">
        <w:trPr>
          <w:trHeight w:val="15"/>
        </w:trPr>
        <w:tc>
          <w:tcPr>
            <w:tcW w:w="583" w:type="dxa"/>
            <w:hideMark/>
          </w:tcPr>
          <w:p w:rsidR="00AA6F50" w:rsidRPr="00541290" w:rsidRDefault="00AA6F50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4182" w:type="dxa"/>
            <w:hideMark/>
          </w:tcPr>
          <w:p w:rsidR="00AA6F50" w:rsidRPr="00541290" w:rsidRDefault="00AA6F50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AA6F50" w:rsidRPr="00541290" w:rsidRDefault="00AA6F50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934" w:type="dxa"/>
            <w:hideMark/>
          </w:tcPr>
          <w:p w:rsidR="00AA6F50" w:rsidRPr="00541290" w:rsidRDefault="00AA6F50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966E38" w:rsidRPr="00C470E1" w:rsidTr="006C24EA">
        <w:trPr>
          <w:trHeight w:val="15"/>
        </w:trPr>
        <w:tc>
          <w:tcPr>
            <w:tcW w:w="583" w:type="dxa"/>
          </w:tcPr>
          <w:p w:rsidR="00966E38" w:rsidRPr="00541290" w:rsidRDefault="00966E38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966E38" w:rsidRPr="00541290" w:rsidRDefault="00966E38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966E38" w:rsidRPr="00541290" w:rsidRDefault="00966E38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934" w:type="dxa"/>
          </w:tcPr>
          <w:p w:rsidR="00966E38" w:rsidRPr="00541290" w:rsidRDefault="00966E38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 проведения мероприятий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Органы ответственные за выполнение мероприятий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8C4B87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Проведение спортивных и физкультурных мероприятий для различных категорий населения </w:t>
            </w:r>
            <w:r w:rsidR="008C4B8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с. Чингис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 соответствии с календарным планом муниципальных официальных физкультурных мероприятий, проводимых на территории </w:t>
            </w:r>
            <w:r w:rsidR="008C4B8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Чингисского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сельсовета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337FB2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2026, 2027, 2028, 2029, 2030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8C4B87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Администрация  Чингисского </w:t>
            </w:r>
            <w:r w:rsidR="00AA6F5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сельсовета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B17D93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Осуществление мониторинга общественных акций протеста на национальной или религиозной почве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496731" w:rsidP="008032C4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течение 2026, 2027, 2028, 2029, </w:t>
            </w:r>
            <w:r w:rsidR="008032C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2030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8C4B87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Администрация  Чингисского  сельсовета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B17D93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Обеспечение взаимодействия, в случае необходимости, с правоохранительными органами и территориальными органами федеральных органов исполнительной власти, участвующими в обеспечении правопорядка, национальной безопасности, по урегулированию межнациональной конфликтной ситуации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496731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2026, 2027, 2028, 2029, 2030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8C4B87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Администрация  Чингисского  сельсовета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B17D93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Работа в системе мониторинга межнациональных и межконфессиональных отношений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Default="00496731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2026, 2027, 2028, 2029, 2030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8C4B87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Администрация  Чингисского  сельсовета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B17D93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8032C4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Организация и проведение </w:t>
            </w: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социологического исследования межнациональных и межконфессиональных отношений в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с. </w:t>
            </w:r>
            <w:r w:rsidR="008032C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Чингис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496731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2026, 2027, 2028, 2029, 2030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8C4B87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Администрация 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Чингисского  сельсовета</w:t>
            </w:r>
          </w:p>
        </w:tc>
      </w:tr>
    </w:tbl>
    <w:p w:rsidR="00966E38" w:rsidRDefault="00966E38" w:rsidP="00966E38"/>
    <w:sectPr w:rsidR="00966E38" w:rsidSect="0058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A6F50"/>
    <w:rsid w:val="00000993"/>
    <w:rsid w:val="00002DCB"/>
    <w:rsid w:val="000032C4"/>
    <w:rsid w:val="000050AF"/>
    <w:rsid w:val="0000568E"/>
    <w:rsid w:val="00006D9E"/>
    <w:rsid w:val="00011B38"/>
    <w:rsid w:val="00012972"/>
    <w:rsid w:val="000204A6"/>
    <w:rsid w:val="00023791"/>
    <w:rsid w:val="00023BF7"/>
    <w:rsid w:val="000262A8"/>
    <w:rsid w:val="0002769F"/>
    <w:rsid w:val="00030170"/>
    <w:rsid w:val="000337C5"/>
    <w:rsid w:val="000338DC"/>
    <w:rsid w:val="00033F5C"/>
    <w:rsid w:val="00034041"/>
    <w:rsid w:val="00037DAC"/>
    <w:rsid w:val="00040D25"/>
    <w:rsid w:val="00042659"/>
    <w:rsid w:val="0004375E"/>
    <w:rsid w:val="00045AB4"/>
    <w:rsid w:val="00051C36"/>
    <w:rsid w:val="00054F51"/>
    <w:rsid w:val="00055E20"/>
    <w:rsid w:val="00057269"/>
    <w:rsid w:val="00060141"/>
    <w:rsid w:val="00064FD8"/>
    <w:rsid w:val="00067528"/>
    <w:rsid w:val="00071804"/>
    <w:rsid w:val="000734AE"/>
    <w:rsid w:val="000760C6"/>
    <w:rsid w:val="000779D5"/>
    <w:rsid w:val="00082C39"/>
    <w:rsid w:val="0008774E"/>
    <w:rsid w:val="00092EC6"/>
    <w:rsid w:val="000948E3"/>
    <w:rsid w:val="00095109"/>
    <w:rsid w:val="000A239A"/>
    <w:rsid w:val="000A2C5D"/>
    <w:rsid w:val="000A74D9"/>
    <w:rsid w:val="000A758D"/>
    <w:rsid w:val="000B0CD3"/>
    <w:rsid w:val="000B4BE2"/>
    <w:rsid w:val="000B63F3"/>
    <w:rsid w:val="000B7B8A"/>
    <w:rsid w:val="000C34A1"/>
    <w:rsid w:val="000C52D8"/>
    <w:rsid w:val="000C57E8"/>
    <w:rsid w:val="000D0629"/>
    <w:rsid w:val="000D23F6"/>
    <w:rsid w:val="000D4509"/>
    <w:rsid w:val="000D575E"/>
    <w:rsid w:val="000F1A1E"/>
    <w:rsid w:val="0010025C"/>
    <w:rsid w:val="00100442"/>
    <w:rsid w:val="00100688"/>
    <w:rsid w:val="0011108F"/>
    <w:rsid w:val="00115300"/>
    <w:rsid w:val="00121256"/>
    <w:rsid w:val="001245F8"/>
    <w:rsid w:val="00130659"/>
    <w:rsid w:val="00130EEB"/>
    <w:rsid w:val="00131C20"/>
    <w:rsid w:val="00134647"/>
    <w:rsid w:val="00134CB0"/>
    <w:rsid w:val="00135187"/>
    <w:rsid w:val="00135B8D"/>
    <w:rsid w:val="001411A2"/>
    <w:rsid w:val="00141D76"/>
    <w:rsid w:val="00145A6B"/>
    <w:rsid w:val="00152A1A"/>
    <w:rsid w:val="00153BD2"/>
    <w:rsid w:val="001602D0"/>
    <w:rsid w:val="0016284D"/>
    <w:rsid w:val="00162DAD"/>
    <w:rsid w:val="001651A0"/>
    <w:rsid w:val="0016714E"/>
    <w:rsid w:val="001725BE"/>
    <w:rsid w:val="00172E2D"/>
    <w:rsid w:val="00173B09"/>
    <w:rsid w:val="00177CDE"/>
    <w:rsid w:val="001818E3"/>
    <w:rsid w:val="00181B57"/>
    <w:rsid w:val="00185A41"/>
    <w:rsid w:val="001860A3"/>
    <w:rsid w:val="00192FA8"/>
    <w:rsid w:val="001938B4"/>
    <w:rsid w:val="00197D5E"/>
    <w:rsid w:val="001A5EBC"/>
    <w:rsid w:val="001A7D26"/>
    <w:rsid w:val="001B254A"/>
    <w:rsid w:val="001B38DF"/>
    <w:rsid w:val="001B4BD8"/>
    <w:rsid w:val="001B56F3"/>
    <w:rsid w:val="001C6D05"/>
    <w:rsid w:val="001C7620"/>
    <w:rsid w:val="001D06B7"/>
    <w:rsid w:val="001D1E60"/>
    <w:rsid w:val="001D7D75"/>
    <w:rsid w:val="001E19E9"/>
    <w:rsid w:val="001F4790"/>
    <w:rsid w:val="001F5353"/>
    <w:rsid w:val="001F547F"/>
    <w:rsid w:val="001F716E"/>
    <w:rsid w:val="002043CD"/>
    <w:rsid w:val="00204A83"/>
    <w:rsid w:val="00205430"/>
    <w:rsid w:val="00206925"/>
    <w:rsid w:val="00206E08"/>
    <w:rsid w:val="00211866"/>
    <w:rsid w:val="002144CD"/>
    <w:rsid w:val="0021488A"/>
    <w:rsid w:val="0022191F"/>
    <w:rsid w:val="002226F1"/>
    <w:rsid w:val="00226331"/>
    <w:rsid w:val="0022711D"/>
    <w:rsid w:val="00232451"/>
    <w:rsid w:val="00236748"/>
    <w:rsid w:val="00243E12"/>
    <w:rsid w:val="00243E80"/>
    <w:rsid w:val="002471DC"/>
    <w:rsid w:val="00257AA9"/>
    <w:rsid w:val="002610E4"/>
    <w:rsid w:val="0026217D"/>
    <w:rsid w:val="0026398F"/>
    <w:rsid w:val="00265666"/>
    <w:rsid w:val="00266629"/>
    <w:rsid w:val="002709D4"/>
    <w:rsid w:val="00272683"/>
    <w:rsid w:val="00272EB8"/>
    <w:rsid w:val="00276F66"/>
    <w:rsid w:val="002857C6"/>
    <w:rsid w:val="00286C78"/>
    <w:rsid w:val="00292F40"/>
    <w:rsid w:val="002936A6"/>
    <w:rsid w:val="002944F2"/>
    <w:rsid w:val="002970B6"/>
    <w:rsid w:val="002A6453"/>
    <w:rsid w:val="002A6BE6"/>
    <w:rsid w:val="002A7C85"/>
    <w:rsid w:val="002A7D92"/>
    <w:rsid w:val="002A7F84"/>
    <w:rsid w:val="002B09DA"/>
    <w:rsid w:val="002B0E55"/>
    <w:rsid w:val="002B2478"/>
    <w:rsid w:val="002B2C7A"/>
    <w:rsid w:val="002B38BD"/>
    <w:rsid w:val="002B3E98"/>
    <w:rsid w:val="002B406A"/>
    <w:rsid w:val="002B4173"/>
    <w:rsid w:val="002B6491"/>
    <w:rsid w:val="002C19B9"/>
    <w:rsid w:val="002C4675"/>
    <w:rsid w:val="002C7CC5"/>
    <w:rsid w:val="002D728C"/>
    <w:rsid w:val="002E1622"/>
    <w:rsid w:val="002E1755"/>
    <w:rsid w:val="002E2522"/>
    <w:rsid w:val="002E46A2"/>
    <w:rsid w:val="002E6971"/>
    <w:rsid w:val="002E7B56"/>
    <w:rsid w:val="002F1A13"/>
    <w:rsid w:val="002F3866"/>
    <w:rsid w:val="002F4323"/>
    <w:rsid w:val="002F4CD6"/>
    <w:rsid w:val="002F5D7F"/>
    <w:rsid w:val="002F65EA"/>
    <w:rsid w:val="003057D3"/>
    <w:rsid w:val="00306D1A"/>
    <w:rsid w:val="00307093"/>
    <w:rsid w:val="0030709F"/>
    <w:rsid w:val="00307166"/>
    <w:rsid w:val="003074B7"/>
    <w:rsid w:val="00310ABD"/>
    <w:rsid w:val="00312E4F"/>
    <w:rsid w:val="003147FD"/>
    <w:rsid w:val="00316D1D"/>
    <w:rsid w:val="0031793B"/>
    <w:rsid w:val="00323328"/>
    <w:rsid w:val="003260CE"/>
    <w:rsid w:val="00326727"/>
    <w:rsid w:val="00326821"/>
    <w:rsid w:val="00330FA2"/>
    <w:rsid w:val="00331ABE"/>
    <w:rsid w:val="00335337"/>
    <w:rsid w:val="00337AC0"/>
    <w:rsid w:val="00337FB2"/>
    <w:rsid w:val="0034159B"/>
    <w:rsid w:val="003456B2"/>
    <w:rsid w:val="003506A6"/>
    <w:rsid w:val="00350F8F"/>
    <w:rsid w:val="00354F88"/>
    <w:rsid w:val="0036151A"/>
    <w:rsid w:val="003622C6"/>
    <w:rsid w:val="00364796"/>
    <w:rsid w:val="00366B58"/>
    <w:rsid w:val="00372565"/>
    <w:rsid w:val="00373915"/>
    <w:rsid w:val="003763C4"/>
    <w:rsid w:val="00376ECC"/>
    <w:rsid w:val="00381A42"/>
    <w:rsid w:val="00383943"/>
    <w:rsid w:val="00385B24"/>
    <w:rsid w:val="0038722D"/>
    <w:rsid w:val="00390187"/>
    <w:rsid w:val="00390C4F"/>
    <w:rsid w:val="0039729C"/>
    <w:rsid w:val="003A0C31"/>
    <w:rsid w:val="003A1830"/>
    <w:rsid w:val="003A269C"/>
    <w:rsid w:val="003A386B"/>
    <w:rsid w:val="003A5774"/>
    <w:rsid w:val="003B1D4A"/>
    <w:rsid w:val="003B1E8E"/>
    <w:rsid w:val="003B24A5"/>
    <w:rsid w:val="003B6385"/>
    <w:rsid w:val="003B64B7"/>
    <w:rsid w:val="003C3F43"/>
    <w:rsid w:val="003C417E"/>
    <w:rsid w:val="003C5DAA"/>
    <w:rsid w:val="003C623A"/>
    <w:rsid w:val="003C7347"/>
    <w:rsid w:val="003D1AC8"/>
    <w:rsid w:val="003D2C19"/>
    <w:rsid w:val="003E0C9B"/>
    <w:rsid w:val="003E4E62"/>
    <w:rsid w:val="003E7DB8"/>
    <w:rsid w:val="003F2CCC"/>
    <w:rsid w:val="003F38BE"/>
    <w:rsid w:val="003F3AD0"/>
    <w:rsid w:val="00402DC5"/>
    <w:rsid w:val="00405D7F"/>
    <w:rsid w:val="004107AB"/>
    <w:rsid w:val="004132CA"/>
    <w:rsid w:val="0041368E"/>
    <w:rsid w:val="004242A0"/>
    <w:rsid w:val="00424513"/>
    <w:rsid w:val="0042595F"/>
    <w:rsid w:val="00425E65"/>
    <w:rsid w:val="00426837"/>
    <w:rsid w:val="00427416"/>
    <w:rsid w:val="004342B4"/>
    <w:rsid w:val="00434465"/>
    <w:rsid w:val="00441E4B"/>
    <w:rsid w:val="00443F64"/>
    <w:rsid w:val="004467F9"/>
    <w:rsid w:val="00447EF6"/>
    <w:rsid w:val="004502C1"/>
    <w:rsid w:val="00452A9F"/>
    <w:rsid w:val="004551E3"/>
    <w:rsid w:val="00456F59"/>
    <w:rsid w:val="00460F76"/>
    <w:rsid w:val="0047212B"/>
    <w:rsid w:val="004744D1"/>
    <w:rsid w:val="00476730"/>
    <w:rsid w:val="00477F64"/>
    <w:rsid w:val="00484893"/>
    <w:rsid w:val="004878AF"/>
    <w:rsid w:val="00492F27"/>
    <w:rsid w:val="00496731"/>
    <w:rsid w:val="0049720B"/>
    <w:rsid w:val="004976A6"/>
    <w:rsid w:val="00497E1E"/>
    <w:rsid w:val="004A0601"/>
    <w:rsid w:val="004A1F5D"/>
    <w:rsid w:val="004A3624"/>
    <w:rsid w:val="004B1D79"/>
    <w:rsid w:val="004B285F"/>
    <w:rsid w:val="004B3489"/>
    <w:rsid w:val="004B432C"/>
    <w:rsid w:val="004C0C6B"/>
    <w:rsid w:val="004C147A"/>
    <w:rsid w:val="004C1D79"/>
    <w:rsid w:val="004C2206"/>
    <w:rsid w:val="004C385F"/>
    <w:rsid w:val="004C3C0A"/>
    <w:rsid w:val="004C450C"/>
    <w:rsid w:val="004C50DD"/>
    <w:rsid w:val="004D0A76"/>
    <w:rsid w:val="004D1582"/>
    <w:rsid w:val="004D1A95"/>
    <w:rsid w:val="004D28FC"/>
    <w:rsid w:val="004D3FCA"/>
    <w:rsid w:val="004E1A29"/>
    <w:rsid w:val="004F1883"/>
    <w:rsid w:val="004F3BCA"/>
    <w:rsid w:val="004F608A"/>
    <w:rsid w:val="004F6F3D"/>
    <w:rsid w:val="004F7E8F"/>
    <w:rsid w:val="005107D9"/>
    <w:rsid w:val="005164AF"/>
    <w:rsid w:val="00525771"/>
    <w:rsid w:val="0052694C"/>
    <w:rsid w:val="005273F0"/>
    <w:rsid w:val="00527760"/>
    <w:rsid w:val="005310F8"/>
    <w:rsid w:val="005329D7"/>
    <w:rsid w:val="00534356"/>
    <w:rsid w:val="005366C6"/>
    <w:rsid w:val="00537E7E"/>
    <w:rsid w:val="005400EB"/>
    <w:rsid w:val="0054718D"/>
    <w:rsid w:val="00547552"/>
    <w:rsid w:val="0054767B"/>
    <w:rsid w:val="00550057"/>
    <w:rsid w:val="005518E7"/>
    <w:rsid w:val="00551B17"/>
    <w:rsid w:val="00551FD4"/>
    <w:rsid w:val="005520A6"/>
    <w:rsid w:val="00553FE1"/>
    <w:rsid w:val="005542E1"/>
    <w:rsid w:val="005566CF"/>
    <w:rsid w:val="00556E12"/>
    <w:rsid w:val="005617BE"/>
    <w:rsid w:val="005640BF"/>
    <w:rsid w:val="00564DF5"/>
    <w:rsid w:val="00564F24"/>
    <w:rsid w:val="005673F9"/>
    <w:rsid w:val="005677DC"/>
    <w:rsid w:val="00572FF9"/>
    <w:rsid w:val="00574F51"/>
    <w:rsid w:val="0057667A"/>
    <w:rsid w:val="00582A97"/>
    <w:rsid w:val="00583737"/>
    <w:rsid w:val="005843B1"/>
    <w:rsid w:val="0059392C"/>
    <w:rsid w:val="005A2CCC"/>
    <w:rsid w:val="005A3C35"/>
    <w:rsid w:val="005A7210"/>
    <w:rsid w:val="005B0E21"/>
    <w:rsid w:val="005B46B4"/>
    <w:rsid w:val="005B4BBC"/>
    <w:rsid w:val="005B7A84"/>
    <w:rsid w:val="005C1643"/>
    <w:rsid w:val="005C310A"/>
    <w:rsid w:val="005C4CA2"/>
    <w:rsid w:val="005D0FD5"/>
    <w:rsid w:val="005D169C"/>
    <w:rsid w:val="005D3FEC"/>
    <w:rsid w:val="005D52BC"/>
    <w:rsid w:val="005D6F93"/>
    <w:rsid w:val="005E062E"/>
    <w:rsid w:val="005E14F0"/>
    <w:rsid w:val="005E7BA6"/>
    <w:rsid w:val="005F01D1"/>
    <w:rsid w:val="005F0F71"/>
    <w:rsid w:val="005F2594"/>
    <w:rsid w:val="005F4CCE"/>
    <w:rsid w:val="005F503F"/>
    <w:rsid w:val="00600656"/>
    <w:rsid w:val="00602B85"/>
    <w:rsid w:val="00603553"/>
    <w:rsid w:val="0061167A"/>
    <w:rsid w:val="0061263B"/>
    <w:rsid w:val="0061511F"/>
    <w:rsid w:val="00621399"/>
    <w:rsid w:val="00622D07"/>
    <w:rsid w:val="00624874"/>
    <w:rsid w:val="00626410"/>
    <w:rsid w:val="00627892"/>
    <w:rsid w:val="0063181E"/>
    <w:rsid w:val="0063342B"/>
    <w:rsid w:val="00634721"/>
    <w:rsid w:val="00634FD3"/>
    <w:rsid w:val="00636FA8"/>
    <w:rsid w:val="00637FEF"/>
    <w:rsid w:val="00641A6D"/>
    <w:rsid w:val="0064274B"/>
    <w:rsid w:val="006464E7"/>
    <w:rsid w:val="00647002"/>
    <w:rsid w:val="006471E7"/>
    <w:rsid w:val="0065041E"/>
    <w:rsid w:val="00650D79"/>
    <w:rsid w:val="00652B44"/>
    <w:rsid w:val="00656ED6"/>
    <w:rsid w:val="0066631E"/>
    <w:rsid w:val="006670F2"/>
    <w:rsid w:val="00667DDD"/>
    <w:rsid w:val="00667EE9"/>
    <w:rsid w:val="00670F17"/>
    <w:rsid w:val="00672966"/>
    <w:rsid w:val="00674524"/>
    <w:rsid w:val="006758B2"/>
    <w:rsid w:val="00680393"/>
    <w:rsid w:val="0068136B"/>
    <w:rsid w:val="006877A3"/>
    <w:rsid w:val="0069087C"/>
    <w:rsid w:val="00691EEB"/>
    <w:rsid w:val="00693ADA"/>
    <w:rsid w:val="00693B1E"/>
    <w:rsid w:val="006961EF"/>
    <w:rsid w:val="006A1757"/>
    <w:rsid w:val="006A667B"/>
    <w:rsid w:val="006B11FE"/>
    <w:rsid w:val="006B4C16"/>
    <w:rsid w:val="006B7ABB"/>
    <w:rsid w:val="006C2202"/>
    <w:rsid w:val="006C6070"/>
    <w:rsid w:val="006C6288"/>
    <w:rsid w:val="006C666D"/>
    <w:rsid w:val="006C6D4E"/>
    <w:rsid w:val="006D14E9"/>
    <w:rsid w:val="006D4F15"/>
    <w:rsid w:val="006D6BD5"/>
    <w:rsid w:val="006E0832"/>
    <w:rsid w:val="006E436F"/>
    <w:rsid w:val="006E49AD"/>
    <w:rsid w:val="006E50C3"/>
    <w:rsid w:val="006E5C18"/>
    <w:rsid w:val="006F027B"/>
    <w:rsid w:val="006F17AE"/>
    <w:rsid w:val="006F35F8"/>
    <w:rsid w:val="006F45F4"/>
    <w:rsid w:val="006F5B10"/>
    <w:rsid w:val="00710851"/>
    <w:rsid w:val="007117C4"/>
    <w:rsid w:val="0071258B"/>
    <w:rsid w:val="007171FD"/>
    <w:rsid w:val="00717C2A"/>
    <w:rsid w:val="00720D6E"/>
    <w:rsid w:val="00722E72"/>
    <w:rsid w:val="0072400B"/>
    <w:rsid w:val="00725F0B"/>
    <w:rsid w:val="007303B2"/>
    <w:rsid w:val="00730B0D"/>
    <w:rsid w:val="0073422D"/>
    <w:rsid w:val="00734A07"/>
    <w:rsid w:val="00735968"/>
    <w:rsid w:val="00736C38"/>
    <w:rsid w:val="00742258"/>
    <w:rsid w:val="00742443"/>
    <w:rsid w:val="00742B38"/>
    <w:rsid w:val="0074307F"/>
    <w:rsid w:val="007545D9"/>
    <w:rsid w:val="00754D09"/>
    <w:rsid w:val="00755CC5"/>
    <w:rsid w:val="007562BF"/>
    <w:rsid w:val="00756AA3"/>
    <w:rsid w:val="00757AA7"/>
    <w:rsid w:val="0076296F"/>
    <w:rsid w:val="007641FA"/>
    <w:rsid w:val="0077261A"/>
    <w:rsid w:val="007727CB"/>
    <w:rsid w:val="00773DE2"/>
    <w:rsid w:val="00774570"/>
    <w:rsid w:val="007756DB"/>
    <w:rsid w:val="00777A5D"/>
    <w:rsid w:val="00781E2C"/>
    <w:rsid w:val="0078753D"/>
    <w:rsid w:val="007935DF"/>
    <w:rsid w:val="00793D9B"/>
    <w:rsid w:val="0079550E"/>
    <w:rsid w:val="00796BB9"/>
    <w:rsid w:val="00796E82"/>
    <w:rsid w:val="007A443D"/>
    <w:rsid w:val="007A4FBB"/>
    <w:rsid w:val="007A702E"/>
    <w:rsid w:val="007B6538"/>
    <w:rsid w:val="007B6AF3"/>
    <w:rsid w:val="007C0F74"/>
    <w:rsid w:val="007C5FED"/>
    <w:rsid w:val="007C7910"/>
    <w:rsid w:val="007C79EF"/>
    <w:rsid w:val="007D1F7E"/>
    <w:rsid w:val="007D5E8D"/>
    <w:rsid w:val="007D7A0B"/>
    <w:rsid w:val="007E11CD"/>
    <w:rsid w:val="007E3B4B"/>
    <w:rsid w:val="007F1160"/>
    <w:rsid w:val="007F26BD"/>
    <w:rsid w:val="00800D8D"/>
    <w:rsid w:val="00800EAA"/>
    <w:rsid w:val="00802249"/>
    <w:rsid w:val="008032C4"/>
    <w:rsid w:val="00804E7E"/>
    <w:rsid w:val="00805356"/>
    <w:rsid w:val="00807356"/>
    <w:rsid w:val="00811598"/>
    <w:rsid w:val="008134D9"/>
    <w:rsid w:val="008170C9"/>
    <w:rsid w:val="008200E2"/>
    <w:rsid w:val="008218EA"/>
    <w:rsid w:val="00826601"/>
    <w:rsid w:val="00827048"/>
    <w:rsid w:val="00830A74"/>
    <w:rsid w:val="0083435F"/>
    <w:rsid w:val="008423FC"/>
    <w:rsid w:val="00843DAD"/>
    <w:rsid w:val="008459DE"/>
    <w:rsid w:val="0085076D"/>
    <w:rsid w:val="00857174"/>
    <w:rsid w:val="00865AEB"/>
    <w:rsid w:val="0087196C"/>
    <w:rsid w:val="008748F5"/>
    <w:rsid w:val="00880424"/>
    <w:rsid w:val="00881D1D"/>
    <w:rsid w:val="00881D8C"/>
    <w:rsid w:val="00883D85"/>
    <w:rsid w:val="008871B7"/>
    <w:rsid w:val="00890300"/>
    <w:rsid w:val="00893080"/>
    <w:rsid w:val="0089322C"/>
    <w:rsid w:val="008A2D2B"/>
    <w:rsid w:val="008A62DA"/>
    <w:rsid w:val="008A64FA"/>
    <w:rsid w:val="008A7430"/>
    <w:rsid w:val="008B2B15"/>
    <w:rsid w:val="008B39ED"/>
    <w:rsid w:val="008B57A2"/>
    <w:rsid w:val="008B57C4"/>
    <w:rsid w:val="008B7039"/>
    <w:rsid w:val="008C0997"/>
    <w:rsid w:val="008C0DB4"/>
    <w:rsid w:val="008C0E43"/>
    <w:rsid w:val="008C1691"/>
    <w:rsid w:val="008C1CAF"/>
    <w:rsid w:val="008C4B87"/>
    <w:rsid w:val="008C52BE"/>
    <w:rsid w:val="008C72EB"/>
    <w:rsid w:val="008D2D4A"/>
    <w:rsid w:val="008D39BA"/>
    <w:rsid w:val="008D6F05"/>
    <w:rsid w:val="008E0E40"/>
    <w:rsid w:val="008E26A6"/>
    <w:rsid w:val="008E2EF2"/>
    <w:rsid w:val="008E33E4"/>
    <w:rsid w:val="008E35A5"/>
    <w:rsid w:val="008F6A09"/>
    <w:rsid w:val="008F7799"/>
    <w:rsid w:val="00905A91"/>
    <w:rsid w:val="0091086F"/>
    <w:rsid w:val="00911953"/>
    <w:rsid w:val="00912423"/>
    <w:rsid w:val="00913785"/>
    <w:rsid w:val="00914327"/>
    <w:rsid w:val="00914B09"/>
    <w:rsid w:val="0091597E"/>
    <w:rsid w:val="009168EC"/>
    <w:rsid w:val="009177E3"/>
    <w:rsid w:val="009229C0"/>
    <w:rsid w:val="009244EB"/>
    <w:rsid w:val="00924AB8"/>
    <w:rsid w:val="00927253"/>
    <w:rsid w:val="00930495"/>
    <w:rsid w:val="00933B7A"/>
    <w:rsid w:val="00935724"/>
    <w:rsid w:val="00936594"/>
    <w:rsid w:val="00936600"/>
    <w:rsid w:val="00940130"/>
    <w:rsid w:val="0094161C"/>
    <w:rsid w:val="00942C17"/>
    <w:rsid w:val="0094548D"/>
    <w:rsid w:val="0094589B"/>
    <w:rsid w:val="00950431"/>
    <w:rsid w:val="00954017"/>
    <w:rsid w:val="00954794"/>
    <w:rsid w:val="00954892"/>
    <w:rsid w:val="009560D6"/>
    <w:rsid w:val="00957DE3"/>
    <w:rsid w:val="00961443"/>
    <w:rsid w:val="00961B42"/>
    <w:rsid w:val="00961CE3"/>
    <w:rsid w:val="00965018"/>
    <w:rsid w:val="00966641"/>
    <w:rsid w:val="00966E38"/>
    <w:rsid w:val="00967A6B"/>
    <w:rsid w:val="00974E85"/>
    <w:rsid w:val="00977302"/>
    <w:rsid w:val="009773F7"/>
    <w:rsid w:val="009814B0"/>
    <w:rsid w:val="0098434A"/>
    <w:rsid w:val="009859E6"/>
    <w:rsid w:val="009864B0"/>
    <w:rsid w:val="009A0908"/>
    <w:rsid w:val="009A0E38"/>
    <w:rsid w:val="009B63B4"/>
    <w:rsid w:val="009C2192"/>
    <w:rsid w:val="009C4FCA"/>
    <w:rsid w:val="009C54BF"/>
    <w:rsid w:val="009C5918"/>
    <w:rsid w:val="009C6D40"/>
    <w:rsid w:val="009D16A0"/>
    <w:rsid w:val="009D1C0B"/>
    <w:rsid w:val="009D27E8"/>
    <w:rsid w:val="009D38D0"/>
    <w:rsid w:val="009D4C2E"/>
    <w:rsid w:val="009D5937"/>
    <w:rsid w:val="009D5BA3"/>
    <w:rsid w:val="009D7DDC"/>
    <w:rsid w:val="009E1A4E"/>
    <w:rsid w:val="009E52A1"/>
    <w:rsid w:val="009E54A0"/>
    <w:rsid w:val="009E6628"/>
    <w:rsid w:val="009E72B9"/>
    <w:rsid w:val="009E7AB1"/>
    <w:rsid w:val="009F0877"/>
    <w:rsid w:val="009F3B51"/>
    <w:rsid w:val="009F4B7C"/>
    <w:rsid w:val="009F4F46"/>
    <w:rsid w:val="009F551A"/>
    <w:rsid w:val="009F5CAE"/>
    <w:rsid w:val="009F61DB"/>
    <w:rsid w:val="00A03DE5"/>
    <w:rsid w:val="00A05C2A"/>
    <w:rsid w:val="00A13A8F"/>
    <w:rsid w:val="00A1534F"/>
    <w:rsid w:val="00A16E83"/>
    <w:rsid w:val="00A20668"/>
    <w:rsid w:val="00A208D9"/>
    <w:rsid w:val="00A212E0"/>
    <w:rsid w:val="00A219BA"/>
    <w:rsid w:val="00A25100"/>
    <w:rsid w:val="00A251F4"/>
    <w:rsid w:val="00A25EAB"/>
    <w:rsid w:val="00A324D0"/>
    <w:rsid w:val="00A36924"/>
    <w:rsid w:val="00A37180"/>
    <w:rsid w:val="00A376B8"/>
    <w:rsid w:val="00A40094"/>
    <w:rsid w:val="00A42A1E"/>
    <w:rsid w:val="00A4498F"/>
    <w:rsid w:val="00A46ADE"/>
    <w:rsid w:val="00A51AA7"/>
    <w:rsid w:val="00A51BB5"/>
    <w:rsid w:val="00A55387"/>
    <w:rsid w:val="00A61945"/>
    <w:rsid w:val="00A61B2D"/>
    <w:rsid w:val="00A62D24"/>
    <w:rsid w:val="00A62FF1"/>
    <w:rsid w:val="00A6316E"/>
    <w:rsid w:val="00A635C7"/>
    <w:rsid w:val="00A6394F"/>
    <w:rsid w:val="00A649C7"/>
    <w:rsid w:val="00A65EBA"/>
    <w:rsid w:val="00A66114"/>
    <w:rsid w:val="00A70409"/>
    <w:rsid w:val="00A72369"/>
    <w:rsid w:val="00A72627"/>
    <w:rsid w:val="00A73953"/>
    <w:rsid w:val="00A76A6B"/>
    <w:rsid w:val="00A7702D"/>
    <w:rsid w:val="00A81C5A"/>
    <w:rsid w:val="00A8327B"/>
    <w:rsid w:val="00A84FF0"/>
    <w:rsid w:val="00A90024"/>
    <w:rsid w:val="00A956AA"/>
    <w:rsid w:val="00A962F0"/>
    <w:rsid w:val="00A978C8"/>
    <w:rsid w:val="00AA126B"/>
    <w:rsid w:val="00AA2C29"/>
    <w:rsid w:val="00AA39CC"/>
    <w:rsid w:val="00AA6F50"/>
    <w:rsid w:val="00AA7528"/>
    <w:rsid w:val="00AB0DB5"/>
    <w:rsid w:val="00AB0E23"/>
    <w:rsid w:val="00AB36D9"/>
    <w:rsid w:val="00AB5853"/>
    <w:rsid w:val="00AB7E1F"/>
    <w:rsid w:val="00AC47EF"/>
    <w:rsid w:val="00AC7320"/>
    <w:rsid w:val="00AC73C8"/>
    <w:rsid w:val="00AD3A28"/>
    <w:rsid w:val="00AD3D32"/>
    <w:rsid w:val="00AD45C1"/>
    <w:rsid w:val="00AD4882"/>
    <w:rsid w:val="00AD56DD"/>
    <w:rsid w:val="00AD5F0C"/>
    <w:rsid w:val="00AD6336"/>
    <w:rsid w:val="00AE0AEC"/>
    <w:rsid w:val="00AE1E00"/>
    <w:rsid w:val="00AE59C1"/>
    <w:rsid w:val="00AF3A08"/>
    <w:rsid w:val="00AF41CD"/>
    <w:rsid w:val="00AF6AB7"/>
    <w:rsid w:val="00AF7601"/>
    <w:rsid w:val="00AF79DF"/>
    <w:rsid w:val="00B002F4"/>
    <w:rsid w:val="00B0293F"/>
    <w:rsid w:val="00B02BD2"/>
    <w:rsid w:val="00B06275"/>
    <w:rsid w:val="00B0775A"/>
    <w:rsid w:val="00B1082A"/>
    <w:rsid w:val="00B12EDA"/>
    <w:rsid w:val="00B17D93"/>
    <w:rsid w:val="00B2071A"/>
    <w:rsid w:val="00B2303F"/>
    <w:rsid w:val="00B231C9"/>
    <w:rsid w:val="00B263E0"/>
    <w:rsid w:val="00B264E6"/>
    <w:rsid w:val="00B303E0"/>
    <w:rsid w:val="00B329B1"/>
    <w:rsid w:val="00B3419B"/>
    <w:rsid w:val="00B34B95"/>
    <w:rsid w:val="00B355F8"/>
    <w:rsid w:val="00B35EC1"/>
    <w:rsid w:val="00B35F35"/>
    <w:rsid w:val="00B362BA"/>
    <w:rsid w:val="00B40D95"/>
    <w:rsid w:val="00B414C6"/>
    <w:rsid w:val="00B52E00"/>
    <w:rsid w:val="00B52F9B"/>
    <w:rsid w:val="00B53617"/>
    <w:rsid w:val="00B54030"/>
    <w:rsid w:val="00B56C56"/>
    <w:rsid w:val="00B57B81"/>
    <w:rsid w:val="00B70771"/>
    <w:rsid w:val="00B70AEB"/>
    <w:rsid w:val="00B71DEA"/>
    <w:rsid w:val="00B7257A"/>
    <w:rsid w:val="00B728D4"/>
    <w:rsid w:val="00B729D9"/>
    <w:rsid w:val="00B76502"/>
    <w:rsid w:val="00B7666B"/>
    <w:rsid w:val="00B802FD"/>
    <w:rsid w:val="00B831A1"/>
    <w:rsid w:val="00B83A87"/>
    <w:rsid w:val="00B862BA"/>
    <w:rsid w:val="00B86CB9"/>
    <w:rsid w:val="00B92323"/>
    <w:rsid w:val="00B93105"/>
    <w:rsid w:val="00B93C8B"/>
    <w:rsid w:val="00B93F5C"/>
    <w:rsid w:val="00B94224"/>
    <w:rsid w:val="00B956B4"/>
    <w:rsid w:val="00B96143"/>
    <w:rsid w:val="00B966F5"/>
    <w:rsid w:val="00BA0068"/>
    <w:rsid w:val="00BA206B"/>
    <w:rsid w:val="00BA368A"/>
    <w:rsid w:val="00BA4FAD"/>
    <w:rsid w:val="00BA7600"/>
    <w:rsid w:val="00BB1516"/>
    <w:rsid w:val="00BB1691"/>
    <w:rsid w:val="00BB5F7C"/>
    <w:rsid w:val="00BB63ED"/>
    <w:rsid w:val="00BC4D8F"/>
    <w:rsid w:val="00BC4FA4"/>
    <w:rsid w:val="00BC5838"/>
    <w:rsid w:val="00BD14AF"/>
    <w:rsid w:val="00BD2978"/>
    <w:rsid w:val="00BD36A6"/>
    <w:rsid w:val="00BD74EB"/>
    <w:rsid w:val="00BE33F5"/>
    <w:rsid w:val="00BE382E"/>
    <w:rsid w:val="00BE6063"/>
    <w:rsid w:val="00BE71F0"/>
    <w:rsid w:val="00BE7DCC"/>
    <w:rsid w:val="00BF1C8C"/>
    <w:rsid w:val="00BF3CB9"/>
    <w:rsid w:val="00BF4A5E"/>
    <w:rsid w:val="00BF6495"/>
    <w:rsid w:val="00BF7AD2"/>
    <w:rsid w:val="00C00874"/>
    <w:rsid w:val="00C04D8C"/>
    <w:rsid w:val="00C107D1"/>
    <w:rsid w:val="00C16D2F"/>
    <w:rsid w:val="00C26605"/>
    <w:rsid w:val="00C2699E"/>
    <w:rsid w:val="00C34BFE"/>
    <w:rsid w:val="00C47033"/>
    <w:rsid w:val="00C52070"/>
    <w:rsid w:val="00C52D5B"/>
    <w:rsid w:val="00C53163"/>
    <w:rsid w:val="00C55DA3"/>
    <w:rsid w:val="00C57103"/>
    <w:rsid w:val="00C57CFF"/>
    <w:rsid w:val="00C60C69"/>
    <w:rsid w:val="00C6178C"/>
    <w:rsid w:val="00C64504"/>
    <w:rsid w:val="00C6458A"/>
    <w:rsid w:val="00C67D52"/>
    <w:rsid w:val="00C67E2B"/>
    <w:rsid w:val="00C71CF0"/>
    <w:rsid w:val="00C76821"/>
    <w:rsid w:val="00C769DB"/>
    <w:rsid w:val="00C801CC"/>
    <w:rsid w:val="00C830F3"/>
    <w:rsid w:val="00C86F85"/>
    <w:rsid w:val="00C97CD8"/>
    <w:rsid w:val="00CA2518"/>
    <w:rsid w:val="00CA26F1"/>
    <w:rsid w:val="00CA2D6D"/>
    <w:rsid w:val="00CA55F0"/>
    <w:rsid w:val="00CA6E68"/>
    <w:rsid w:val="00CA77A2"/>
    <w:rsid w:val="00CB030B"/>
    <w:rsid w:val="00CB15AB"/>
    <w:rsid w:val="00CB4C65"/>
    <w:rsid w:val="00CB5728"/>
    <w:rsid w:val="00CB6EE2"/>
    <w:rsid w:val="00CC1D97"/>
    <w:rsid w:val="00CC4894"/>
    <w:rsid w:val="00CD0ED9"/>
    <w:rsid w:val="00CD16BF"/>
    <w:rsid w:val="00CD31E0"/>
    <w:rsid w:val="00CD353B"/>
    <w:rsid w:val="00CD3997"/>
    <w:rsid w:val="00CD60E7"/>
    <w:rsid w:val="00CE1DA9"/>
    <w:rsid w:val="00CE2CA6"/>
    <w:rsid w:val="00CE4973"/>
    <w:rsid w:val="00CE6197"/>
    <w:rsid w:val="00CF0AAD"/>
    <w:rsid w:val="00CF111B"/>
    <w:rsid w:val="00CF1A37"/>
    <w:rsid w:val="00CF3DA4"/>
    <w:rsid w:val="00CF5308"/>
    <w:rsid w:val="00D00DB8"/>
    <w:rsid w:val="00D01518"/>
    <w:rsid w:val="00D01B9B"/>
    <w:rsid w:val="00D0243F"/>
    <w:rsid w:val="00D02D08"/>
    <w:rsid w:val="00D03680"/>
    <w:rsid w:val="00D078CC"/>
    <w:rsid w:val="00D10B4C"/>
    <w:rsid w:val="00D11B98"/>
    <w:rsid w:val="00D17400"/>
    <w:rsid w:val="00D22CF9"/>
    <w:rsid w:val="00D27316"/>
    <w:rsid w:val="00D313FF"/>
    <w:rsid w:val="00D317B4"/>
    <w:rsid w:val="00D34900"/>
    <w:rsid w:val="00D35297"/>
    <w:rsid w:val="00D40A61"/>
    <w:rsid w:val="00D4181F"/>
    <w:rsid w:val="00D4398D"/>
    <w:rsid w:val="00D43FE5"/>
    <w:rsid w:val="00D44F5A"/>
    <w:rsid w:val="00D45373"/>
    <w:rsid w:val="00D45815"/>
    <w:rsid w:val="00D4609A"/>
    <w:rsid w:val="00D46624"/>
    <w:rsid w:val="00D466FF"/>
    <w:rsid w:val="00D46C8A"/>
    <w:rsid w:val="00D53667"/>
    <w:rsid w:val="00D53CC6"/>
    <w:rsid w:val="00D55472"/>
    <w:rsid w:val="00D55BBF"/>
    <w:rsid w:val="00D57394"/>
    <w:rsid w:val="00D6063D"/>
    <w:rsid w:val="00D6187A"/>
    <w:rsid w:val="00D61B78"/>
    <w:rsid w:val="00D640E6"/>
    <w:rsid w:val="00D64369"/>
    <w:rsid w:val="00D643C1"/>
    <w:rsid w:val="00D72D8B"/>
    <w:rsid w:val="00D76259"/>
    <w:rsid w:val="00D7636E"/>
    <w:rsid w:val="00D76769"/>
    <w:rsid w:val="00D769D0"/>
    <w:rsid w:val="00D7732F"/>
    <w:rsid w:val="00D776A4"/>
    <w:rsid w:val="00D77D0C"/>
    <w:rsid w:val="00D82E13"/>
    <w:rsid w:val="00D8494E"/>
    <w:rsid w:val="00D8612C"/>
    <w:rsid w:val="00D86A51"/>
    <w:rsid w:val="00D91888"/>
    <w:rsid w:val="00D933BA"/>
    <w:rsid w:val="00D962B9"/>
    <w:rsid w:val="00D9674E"/>
    <w:rsid w:val="00DA35E2"/>
    <w:rsid w:val="00DA592C"/>
    <w:rsid w:val="00DA652B"/>
    <w:rsid w:val="00DA6ECD"/>
    <w:rsid w:val="00DA7A76"/>
    <w:rsid w:val="00DB5307"/>
    <w:rsid w:val="00DB5F0E"/>
    <w:rsid w:val="00DC0ABF"/>
    <w:rsid w:val="00DC1325"/>
    <w:rsid w:val="00DC2A11"/>
    <w:rsid w:val="00DC33C9"/>
    <w:rsid w:val="00DC5CFC"/>
    <w:rsid w:val="00DD0473"/>
    <w:rsid w:val="00DD0C81"/>
    <w:rsid w:val="00DD199B"/>
    <w:rsid w:val="00DD453D"/>
    <w:rsid w:val="00DD7703"/>
    <w:rsid w:val="00DE4AE4"/>
    <w:rsid w:val="00DE4AFF"/>
    <w:rsid w:val="00DE53C6"/>
    <w:rsid w:val="00DE6FCB"/>
    <w:rsid w:val="00DE79B6"/>
    <w:rsid w:val="00DF031D"/>
    <w:rsid w:val="00DF0CA9"/>
    <w:rsid w:val="00DF3F26"/>
    <w:rsid w:val="00DF67E7"/>
    <w:rsid w:val="00DF6E83"/>
    <w:rsid w:val="00E1418C"/>
    <w:rsid w:val="00E20E52"/>
    <w:rsid w:val="00E244A0"/>
    <w:rsid w:val="00E264AE"/>
    <w:rsid w:val="00E27552"/>
    <w:rsid w:val="00E35D64"/>
    <w:rsid w:val="00E40691"/>
    <w:rsid w:val="00E42DD5"/>
    <w:rsid w:val="00E438D6"/>
    <w:rsid w:val="00E43DE3"/>
    <w:rsid w:val="00E47327"/>
    <w:rsid w:val="00E47BAA"/>
    <w:rsid w:val="00E50A0A"/>
    <w:rsid w:val="00E51902"/>
    <w:rsid w:val="00E527CC"/>
    <w:rsid w:val="00E57482"/>
    <w:rsid w:val="00E60F62"/>
    <w:rsid w:val="00E64108"/>
    <w:rsid w:val="00E655A0"/>
    <w:rsid w:val="00E65F8F"/>
    <w:rsid w:val="00E70657"/>
    <w:rsid w:val="00E71096"/>
    <w:rsid w:val="00E72163"/>
    <w:rsid w:val="00E758D4"/>
    <w:rsid w:val="00E77D7F"/>
    <w:rsid w:val="00E80321"/>
    <w:rsid w:val="00E8062D"/>
    <w:rsid w:val="00E815AE"/>
    <w:rsid w:val="00E829E3"/>
    <w:rsid w:val="00E83307"/>
    <w:rsid w:val="00E9115B"/>
    <w:rsid w:val="00E95649"/>
    <w:rsid w:val="00EA42DD"/>
    <w:rsid w:val="00EA436A"/>
    <w:rsid w:val="00EA445E"/>
    <w:rsid w:val="00EA4CE6"/>
    <w:rsid w:val="00EB2611"/>
    <w:rsid w:val="00EB498C"/>
    <w:rsid w:val="00EB5F0B"/>
    <w:rsid w:val="00EB6DCE"/>
    <w:rsid w:val="00EC01F8"/>
    <w:rsid w:val="00EC1173"/>
    <w:rsid w:val="00EC1934"/>
    <w:rsid w:val="00EC1B4A"/>
    <w:rsid w:val="00EC1C08"/>
    <w:rsid w:val="00ED019C"/>
    <w:rsid w:val="00ED306A"/>
    <w:rsid w:val="00ED4DC5"/>
    <w:rsid w:val="00ED7EF7"/>
    <w:rsid w:val="00EE1C1B"/>
    <w:rsid w:val="00EE6605"/>
    <w:rsid w:val="00EE6CFB"/>
    <w:rsid w:val="00EF0CAD"/>
    <w:rsid w:val="00EF3205"/>
    <w:rsid w:val="00EF37F1"/>
    <w:rsid w:val="00EF78C2"/>
    <w:rsid w:val="00F050A2"/>
    <w:rsid w:val="00F05156"/>
    <w:rsid w:val="00F0634A"/>
    <w:rsid w:val="00F10D8D"/>
    <w:rsid w:val="00F165A1"/>
    <w:rsid w:val="00F2012C"/>
    <w:rsid w:val="00F221BF"/>
    <w:rsid w:val="00F22780"/>
    <w:rsid w:val="00F237C7"/>
    <w:rsid w:val="00F253D6"/>
    <w:rsid w:val="00F25674"/>
    <w:rsid w:val="00F264EE"/>
    <w:rsid w:val="00F26A58"/>
    <w:rsid w:val="00F27B8E"/>
    <w:rsid w:val="00F317ED"/>
    <w:rsid w:val="00F31E74"/>
    <w:rsid w:val="00F332ED"/>
    <w:rsid w:val="00F34384"/>
    <w:rsid w:val="00F34724"/>
    <w:rsid w:val="00F3743A"/>
    <w:rsid w:val="00F3751F"/>
    <w:rsid w:val="00F43607"/>
    <w:rsid w:val="00F4370C"/>
    <w:rsid w:val="00F47825"/>
    <w:rsid w:val="00F50D0B"/>
    <w:rsid w:val="00F54097"/>
    <w:rsid w:val="00F5501E"/>
    <w:rsid w:val="00F571CA"/>
    <w:rsid w:val="00F60DDA"/>
    <w:rsid w:val="00F73510"/>
    <w:rsid w:val="00F737AB"/>
    <w:rsid w:val="00F80918"/>
    <w:rsid w:val="00F82C41"/>
    <w:rsid w:val="00F84259"/>
    <w:rsid w:val="00F85E55"/>
    <w:rsid w:val="00F865D1"/>
    <w:rsid w:val="00F9052B"/>
    <w:rsid w:val="00F921C9"/>
    <w:rsid w:val="00F92BAB"/>
    <w:rsid w:val="00F9330B"/>
    <w:rsid w:val="00F958BF"/>
    <w:rsid w:val="00FA3D20"/>
    <w:rsid w:val="00FA7527"/>
    <w:rsid w:val="00FB29A6"/>
    <w:rsid w:val="00FB2BCD"/>
    <w:rsid w:val="00FB3A5D"/>
    <w:rsid w:val="00FB451B"/>
    <w:rsid w:val="00FB79CE"/>
    <w:rsid w:val="00FB7D4C"/>
    <w:rsid w:val="00FC099C"/>
    <w:rsid w:val="00FC3F40"/>
    <w:rsid w:val="00FC40FA"/>
    <w:rsid w:val="00FC7020"/>
    <w:rsid w:val="00FD6F7E"/>
    <w:rsid w:val="00FE418A"/>
    <w:rsid w:val="00FE423D"/>
    <w:rsid w:val="00FF35BA"/>
    <w:rsid w:val="00FF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2761F3-B112-422A-B5AB-E59D110C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5D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17,bqiaagaaeyqcaaagiaiaaapebwaabdihaaaaaaaaaaaaaaaaaaaaaaaaaaaaaaaaaaaaaaaaaaaaaaaaaaaaaaaaaaaaaaaaaaaaaaaaaaaaaaaaaaaaaaaaaaaaaaaaaaaaaaaaaaaaaaaaaaaaaaaaaaaaaaaaaaaaaaaaaaaaaaaaaaaaaaaaaaaaaaaaaaaaaaaaaaaaaaaaaaaaaaaaaaaaaaaaaaaaaaaa"/>
    <w:basedOn w:val="a"/>
    <w:rsid w:val="00337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37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65D1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A20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A208D9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C0C37-8C5C-4E26-8322-6E39D518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28</cp:revision>
  <cp:lastPrinted>2026-03-11T03:29:00Z</cp:lastPrinted>
  <dcterms:created xsi:type="dcterms:W3CDTF">2026-02-05T02:40:00Z</dcterms:created>
  <dcterms:modified xsi:type="dcterms:W3CDTF">2026-03-11T03:30:00Z</dcterms:modified>
</cp:coreProperties>
</file>